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B45" w:rsidRPr="00321B45" w:rsidRDefault="00321B45" w:rsidP="00805A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1B45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321B45" w:rsidRPr="00321B45" w:rsidRDefault="00321B45" w:rsidP="00805A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1B45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321B45" w:rsidRPr="00321B45" w:rsidRDefault="00321B45" w:rsidP="00805A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1B45">
        <w:rPr>
          <w:rFonts w:ascii="Times New Roman" w:hAnsi="Times New Roman" w:cs="Times New Roman"/>
          <w:b/>
          <w:sz w:val="32"/>
          <w:szCs w:val="32"/>
        </w:rPr>
        <w:t>ТАРАСОВСКОГО РАЙОНА РОСТОВСКОЙ ОБЛАСТИ</w:t>
      </w:r>
    </w:p>
    <w:p w:rsidR="00321B45" w:rsidRPr="00321B45" w:rsidRDefault="00321B45" w:rsidP="00805A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1B45" w:rsidRPr="00321B45" w:rsidRDefault="00321B45" w:rsidP="00805A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1B45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21B45" w:rsidRPr="00321B45" w:rsidRDefault="00321B45" w:rsidP="00805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1B45" w:rsidRPr="00321B45" w:rsidRDefault="00F13BDC" w:rsidP="00321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21B45" w:rsidRPr="00321B4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321B45" w:rsidRPr="00321B45">
        <w:rPr>
          <w:rFonts w:ascii="Times New Roman" w:hAnsi="Times New Roman" w:cs="Times New Roman"/>
          <w:sz w:val="28"/>
          <w:szCs w:val="28"/>
        </w:rPr>
        <w:t>.20</w:t>
      </w:r>
      <w:r w:rsidR="00321B45">
        <w:rPr>
          <w:rFonts w:ascii="Times New Roman" w:hAnsi="Times New Roman" w:cs="Times New Roman"/>
          <w:sz w:val="28"/>
          <w:szCs w:val="28"/>
        </w:rPr>
        <w:t>26</w:t>
      </w:r>
      <w:r w:rsidR="00321B45" w:rsidRPr="00321B45">
        <w:rPr>
          <w:rFonts w:ascii="Times New Roman" w:hAnsi="Times New Roman" w:cs="Times New Roman"/>
          <w:sz w:val="28"/>
          <w:szCs w:val="28"/>
        </w:rPr>
        <w:t xml:space="preserve"> г.                                    № </w:t>
      </w:r>
      <w:r w:rsidR="00DF0F86">
        <w:rPr>
          <w:rFonts w:ascii="Times New Roman" w:hAnsi="Times New Roman" w:cs="Times New Roman"/>
          <w:sz w:val="28"/>
          <w:szCs w:val="28"/>
        </w:rPr>
        <w:t>40</w:t>
      </w:r>
      <w:r w:rsidR="00321B45" w:rsidRPr="00321B45">
        <w:rPr>
          <w:rFonts w:ascii="Times New Roman" w:hAnsi="Times New Roman" w:cs="Times New Roman"/>
          <w:sz w:val="28"/>
          <w:szCs w:val="28"/>
        </w:rPr>
        <w:t xml:space="preserve">                       х. Верхний Митякин</w:t>
      </w:r>
    </w:p>
    <w:p w:rsidR="0070740C" w:rsidRDefault="0070740C" w:rsidP="00707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40C">
        <w:rPr>
          <w:rFonts w:ascii="Times New Roman" w:hAnsi="Times New Roman" w:cs="Times New Roman"/>
          <w:sz w:val="28"/>
          <w:szCs w:val="28"/>
        </w:rPr>
        <w:t xml:space="preserve">О </w:t>
      </w:r>
      <w:r w:rsidR="00DF0F86">
        <w:rPr>
          <w:rFonts w:ascii="Times New Roman" w:hAnsi="Times New Roman" w:cs="Times New Roman"/>
          <w:sz w:val="28"/>
          <w:szCs w:val="28"/>
        </w:rPr>
        <w:t xml:space="preserve">признании утратившим силу </w:t>
      </w:r>
      <w:r w:rsidRPr="0070740C">
        <w:rPr>
          <w:rFonts w:ascii="Times New Roman" w:hAnsi="Times New Roman" w:cs="Times New Roman"/>
          <w:sz w:val="28"/>
          <w:szCs w:val="28"/>
        </w:rPr>
        <w:t>постановлени</w:t>
      </w:r>
      <w:r w:rsidR="00DF0F86">
        <w:rPr>
          <w:rFonts w:ascii="Times New Roman" w:hAnsi="Times New Roman" w:cs="Times New Roman"/>
          <w:sz w:val="28"/>
          <w:szCs w:val="28"/>
        </w:rPr>
        <w:t>я</w:t>
      </w:r>
    </w:p>
    <w:p w:rsidR="0070740C" w:rsidRDefault="0070740C" w:rsidP="00707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40C">
        <w:rPr>
          <w:rFonts w:ascii="Times New Roman" w:hAnsi="Times New Roman" w:cs="Times New Roman"/>
          <w:sz w:val="28"/>
          <w:szCs w:val="28"/>
        </w:rPr>
        <w:t xml:space="preserve">Администрации Красновского сельского </w:t>
      </w:r>
    </w:p>
    <w:p w:rsidR="00321B45" w:rsidRDefault="0070740C" w:rsidP="00707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40C">
        <w:rPr>
          <w:rFonts w:ascii="Times New Roman" w:hAnsi="Times New Roman" w:cs="Times New Roman"/>
          <w:sz w:val="28"/>
          <w:szCs w:val="28"/>
        </w:rPr>
        <w:t>поселения от 2</w:t>
      </w:r>
      <w:r w:rsidR="00DF0F86">
        <w:rPr>
          <w:rFonts w:ascii="Times New Roman" w:hAnsi="Times New Roman" w:cs="Times New Roman"/>
          <w:sz w:val="28"/>
          <w:szCs w:val="28"/>
        </w:rPr>
        <w:t>9.1</w:t>
      </w:r>
      <w:r w:rsidRPr="0070740C">
        <w:rPr>
          <w:rFonts w:ascii="Times New Roman" w:hAnsi="Times New Roman" w:cs="Times New Roman"/>
          <w:sz w:val="28"/>
          <w:szCs w:val="28"/>
        </w:rPr>
        <w:t>2.201</w:t>
      </w:r>
      <w:r w:rsidR="00DF0F86">
        <w:rPr>
          <w:rFonts w:ascii="Times New Roman" w:hAnsi="Times New Roman" w:cs="Times New Roman"/>
          <w:sz w:val="28"/>
          <w:szCs w:val="28"/>
        </w:rPr>
        <w:t>7</w:t>
      </w:r>
      <w:r w:rsidRPr="0070740C">
        <w:rPr>
          <w:rFonts w:ascii="Times New Roman" w:hAnsi="Times New Roman" w:cs="Times New Roman"/>
          <w:sz w:val="28"/>
          <w:szCs w:val="28"/>
        </w:rPr>
        <w:t xml:space="preserve"> № 15</w:t>
      </w:r>
      <w:r w:rsidR="00DF0F86">
        <w:rPr>
          <w:rFonts w:ascii="Times New Roman" w:hAnsi="Times New Roman" w:cs="Times New Roman"/>
          <w:sz w:val="28"/>
          <w:szCs w:val="28"/>
        </w:rPr>
        <w:t>7</w:t>
      </w:r>
    </w:p>
    <w:p w:rsidR="0070740C" w:rsidRPr="00321B45" w:rsidRDefault="0070740C" w:rsidP="007074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5AD2" w:rsidRPr="004F5AD2" w:rsidRDefault="0070740C" w:rsidP="004F5A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321B45" w:rsidRPr="00321B4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соответствии с Федеральным законом от 25 декабря 2008 г. № 273-ФЗ «О противодействии коррупции», </w:t>
      </w:r>
      <w:r w:rsidR="004F5AD2" w:rsidRPr="004F5AD2">
        <w:rPr>
          <w:rFonts w:ascii="Times New Roman" w:hAnsi="Times New Roman" w:cs="Times New Roman"/>
          <w:sz w:val="28"/>
        </w:rPr>
        <w:t xml:space="preserve">Указом Президента РФ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</w:t>
      </w:r>
      <w:r w:rsidR="004F5AD2" w:rsidRPr="004F5AD2">
        <w:rPr>
          <w:rFonts w:ascii="Times New Roman" w:hAnsi="Times New Roman" w:cs="Times New Roman"/>
          <w:sz w:val="28"/>
          <w:szCs w:val="28"/>
        </w:rPr>
        <w:t xml:space="preserve">Указом Президента РФ от 31.12.2025 N 1009 «Об изменении и признании утратившими силу некоторых актов Президента Российской Федерации», </w:t>
      </w:r>
      <w:r w:rsidR="004F5AD2" w:rsidRPr="004F5AD2">
        <w:rPr>
          <w:rFonts w:ascii="Times New Roman" w:hAnsi="Times New Roman" w:cs="Times New Roman"/>
          <w:sz w:val="28"/>
        </w:rPr>
        <w:t>в целях приведения в соответствие с действующим законодательством правовых актов</w:t>
      </w:r>
      <w:r w:rsidR="004F5AD2" w:rsidRPr="004F5AD2">
        <w:rPr>
          <w:rFonts w:ascii="Times New Roman" w:hAnsi="Times New Roman" w:cs="Times New Roman"/>
          <w:sz w:val="28"/>
          <w:szCs w:val="28"/>
        </w:rPr>
        <w:t>, Администрация Красновского сельского поселения</w:t>
      </w:r>
    </w:p>
    <w:p w:rsidR="004F5AD2" w:rsidRPr="004F5AD2" w:rsidRDefault="004F5AD2" w:rsidP="004F5AD2">
      <w:pPr>
        <w:tabs>
          <w:tab w:val="left" w:pos="66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F5AD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0740C" w:rsidRDefault="00805A37" w:rsidP="004F5AD2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70740C" w:rsidRPr="0070740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4F5AD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Признать утратившим силу постановление Администрации Красновского сельского поселения от 29.12.2017 № 157 «</w:t>
      </w:r>
      <w:r w:rsidR="004F5AD2" w:rsidRPr="004F5AD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 в Администрации Красновского сельского поселения,</w:t>
      </w:r>
      <w:r w:rsidR="004F5AD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F5AD2" w:rsidRPr="004F5AD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руководителями муниципальных учреждений Красновского сельского поселения на официальном сайте Администрации</w:t>
      </w:r>
      <w:r w:rsidR="004F5AD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F5AD2" w:rsidRPr="004F5AD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Красновского сельского поселения и предоставления этих сведений</w:t>
      </w:r>
      <w:r w:rsidR="004F5AD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F5AD2" w:rsidRPr="004F5AD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средствам массовой информации</w:t>
      </w:r>
      <w:r w:rsidR="004F5AD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».</w:t>
      </w:r>
    </w:p>
    <w:p w:rsidR="000246CC" w:rsidRDefault="000246CC" w:rsidP="0070740C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05A37" w:rsidRDefault="00805A37" w:rsidP="00805A37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805A3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2. Настоящее постановление вступает в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силу со дня его официального опубликова</w:t>
      </w:r>
      <w:r w:rsidRPr="00805A3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ния</w:t>
      </w:r>
      <w:r w:rsidR="004F5AD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распространяется на правоотношения, возникшие с 1 января 2026 года.</w:t>
      </w:r>
    </w:p>
    <w:p w:rsidR="00805A37" w:rsidRPr="00805A37" w:rsidRDefault="00805A37" w:rsidP="00805A37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05A37" w:rsidRPr="00805A37" w:rsidRDefault="00805A37" w:rsidP="00805A37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805A3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3. Контроль за выполнением настоящего постановления оставляю за собой.</w:t>
      </w:r>
    </w:p>
    <w:p w:rsidR="00805A37" w:rsidRDefault="00805A37" w:rsidP="00805A37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F5AD2" w:rsidRPr="00805A37" w:rsidRDefault="004F5AD2" w:rsidP="00805A37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GoBack"/>
      <w:bookmarkEnd w:id="0"/>
    </w:p>
    <w:p w:rsidR="00805A37" w:rsidRPr="00805A37" w:rsidRDefault="00805A37" w:rsidP="00805A37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05A3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Глава Администрации</w:t>
      </w:r>
    </w:p>
    <w:p w:rsidR="00A7179C" w:rsidRPr="00321B45" w:rsidRDefault="00805A37" w:rsidP="00805A3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A3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Красновского сельского поселения</w:t>
      </w:r>
      <w:r w:rsidRPr="00805A3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Л.Н. Михайленко</w:t>
      </w:r>
      <w:r w:rsidR="00321B4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</w:p>
    <w:sectPr w:rsidR="00A7179C" w:rsidRPr="00321B45" w:rsidSect="004F5AD2">
      <w:pgSz w:w="11906" w:h="16838" w:orient="landscape"/>
      <w:pgMar w:top="709" w:right="850" w:bottom="426" w:left="1701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14"/>
    <w:rsid w:val="000246CC"/>
    <w:rsid w:val="00215499"/>
    <w:rsid w:val="00321B45"/>
    <w:rsid w:val="003E3F14"/>
    <w:rsid w:val="004F5AD2"/>
    <w:rsid w:val="0070740C"/>
    <w:rsid w:val="00805A37"/>
    <w:rsid w:val="008E3739"/>
    <w:rsid w:val="00A7179C"/>
    <w:rsid w:val="00BD2098"/>
    <w:rsid w:val="00DF0F86"/>
    <w:rsid w:val="00E1671A"/>
    <w:rsid w:val="00F13BDC"/>
    <w:rsid w:val="00F23365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B20F6-0145-45CB-8985-9E372219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равнение редакций. Добавленный фрагмент"/>
    <w:rsid w:val="00321B45"/>
    <w:rPr>
      <w:b/>
      <w:bCs/>
      <w:color w:val="0000FF"/>
    </w:rPr>
  </w:style>
  <w:style w:type="paragraph" w:styleId="a4">
    <w:name w:val="Balloon Text"/>
    <w:basedOn w:val="a"/>
    <w:link w:val="a5"/>
    <w:uiPriority w:val="99"/>
    <w:semiHidden/>
    <w:unhideWhenUsed/>
    <w:rsid w:val="00BD2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2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2026-02-20T10:43:00Z</cp:lastPrinted>
  <dcterms:created xsi:type="dcterms:W3CDTF">2026-02-20T08:33:00Z</dcterms:created>
  <dcterms:modified xsi:type="dcterms:W3CDTF">2026-03-18T07:14:00Z</dcterms:modified>
</cp:coreProperties>
</file>