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1BE3" w14:textId="77777777" w:rsidR="00F97950" w:rsidRPr="00F97950" w:rsidRDefault="00F97950" w:rsidP="00F97950">
      <w:pPr>
        <w:shd w:val="clear" w:color="auto" w:fill="FFFFFF"/>
        <w:jc w:val="right"/>
        <w:rPr>
          <w:rFonts w:eastAsia="Times New Roman"/>
          <w:b/>
          <w:sz w:val="32"/>
          <w:szCs w:val="32"/>
          <w:u w:val="single"/>
        </w:rPr>
      </w:pPr>
      <w:r>
        <w:rPr>
          <w:rFonts w:eastAsia="Times New Roman"/>
          <w:b/>
          <w:sz w:val="32"/>
          <w:szCs w:val="32"/>
          <w:u w:val="single"/>
        </w:rPr>
        <w:t>ПРОЕКТ</w:t>
      </w:r>
    </w:p>
    <w:p w14:paraId="16BFA1FE" w14:textId="77777777"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14:paraId="50B64E89" w14:textId="77777777"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14:paraId="7CEFBF9F" w14:textId="77777777"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14:paraId="14973F82" w14:textId="77777777"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14:paraId="096C24BD" w14:textId="77777777"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14:paraId="14CA1737" w14:textId="77777777" w:rsidR="00B163A5" w:rsidRPr="00B163A5" w:rsidRDefault="00F97950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</w:t>
      </w:r>
      <w:r w:rsidR="005807C5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117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14:paraId="27E9676F" w14:textId="77777777" w:rsidR="00504E5C" w:rsidRDefault="00504E5C" w:rsidP="00504E5C">
      <w:pPr>
        <w:jc w:val="center"/>
      </w:pPr>
    </w:p>
    <w:p w14:paraId="4031C79E" w14:textId="77777777"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14:paraId="50C3DE60" w14:textId="77777777"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14:paraId="0536EAE3" w14:textId="77777777"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14:paraId="26DDAA0F" w14:textId="77777777" w:rsidR="00236E83" w:rsidRDefault="00236E83" w:rsidP="00650D90">
      <w:pPr>
        <w:rPr>
          <w:sz w:val="28"/>
          <w:szCs w:val="28"/>
        </w:rPr>
      </w:pPr>
    </w:p>
    <w:p w14:paraId="20D1BFA4" w14:textId="77777777"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14:paraId="29B1C747" w14:textId="77777777" w:rsidR="00B163A5" w:rsidRDefault="00B163A5" w:rsidP="00AA763A">
      <w:pPr>
        <w:ind w:firstLine="900"/>
        <w:jc w:val="both"/>
        <w:rPr>
          <w:sz w:val="28"/>
          <w:szCs w:val="28"/>
        </w:rPr>
      </w:pPr>
    </w:p>
    <w:p w14:paraId="2436BA53" w14:textId="77777777"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296B939" w14:textId="77777777" w:rsidR="00236E83" w:rsidRDefault="00236E83" w:rsidP="003A7B63">
      <w:pPr>
        <w:rPr>
          <w:sz w:val="28"/>
          <w:szCs w:val="28"/>
        </w:rPr>
      </w:pPr>
    </w:p>
    <w:p w14:paraId="4B4CACF4" w14:textId="77777777"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5807C5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14:paraId="5793E009" w14:textId="77777777" w:rsidR="007A3BAE" w:rsidRDefault="00F6483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690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C606DF"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 w:rsidR="00C606DF"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C606DF"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3</w:t>
      </w:r>
      <w:r w:rsidR="00310879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241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14:paraId="5F06997A" w14:textId="77777777"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1B3ABFDB" w14:textId="77777777"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14:paraId="37DEE291" w14:textId="77777777"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14:paraId="7CA69C61" w14:textId="77777777"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14:paraId="1ECA2EED" w14:textId="77777777"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14:paraId="4D76ECF9" w14:textId="77777777"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666DF31B" w14:textId="77777777"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23144D2B" w14:textId="77777777"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14:paraId="5CE135D9" w14:textId="77777777"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14:paraId="46DBADC2" w14:textId="77777777"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14:paraId="74A5C2D7" w14:textId="77777777" w:rsidR="00236E83" w:rsidRPr="001117AA" w:rsidRDefault="00236E83" w:rsidP="00236E83">
      <w:pPr>
        <w:pStyle w:val="1"/>
        <w:spacing w:line="235" w:lineRule="auto"/>
        <w:ind w:firstLine="6660"/>
        <w:rPr>
          <w:b w:val="0"/>
          <w:bCs w:val="0"/>
          <w:sz w:val="24"/>
        </w:rPr>
      </w:pPr>
      <w:r w:rsidRPr="001117AA">
        <w:rPr>
          <w:b w:val="0"/>
          <w:bCs w:val="0"/>
          <w:sz w:val="24"/>
        </w:rPr>
        <w:t>Приложение</w:t>
      </w:r>
      <w:r w:rsidR="00F56788" w:rsidRPr="001117AA">
        <w:rPr>
          <w:b w:val="0"/>
          <w:bCs w:val="0"/>
          <w:sz w:val="24"/>
        </w:rPr>
        <w:t xml:space="preserve"> </w:t>
      </w:r>
    </w:p>
    <w:p w14:paraId="1630AA5E" w14:textId="77777777" w:rsidR="00236E83" w:rsidRPr="001117AA" w:rsidRDefault="00236E83" w:rsidP="00236E83">
      <w:pPr>
        <w:ind w:firstLine="6660"/>
        <w:jc w:val="center"/>
      </w:pPr>
      <w:r w:rsidRPr="001117AA">
        <w:t>к постановлению</w:t>
      </w:r>
    </w:p>
    <w:p w14:paraId="6404A027" w14:textId="77777777" w:rsidR="004C0296" w:rsidRPr="001117AA" w:rsidRDefault="00B811EF" w:rsidP="004C0296">
      <w:pPr>
        <w:ind w:left="6660"/>
        <w:jc w:val="center"/>
      </w:pPr>
      <w:r w:rsidRPr="001117AA">
        <w:t>А</w:t>
      </w:r>
      <w:r w:rsidR="005B47AE" w:rsidRPr="001117AA">
        <w:t>дминистрации</w:t>
      </w:r>
      <w:r w:rsidR="004C0296" w:rsidRPr="001117AA">
        <w:t xml:space="preserve"> </w:t>
      </w:r>
      <w:r w:rsidR="00533B98" w:rsidRPr="001117AA">
        <w:t xml:space="preserve">Красновского </w:t>
      </w:r>
      <w:r w:rsidR="004C0296" w:rsidRPr="001117AA">
        <w:t xml:space="preserve">сельского поселения </w:t>
      </w:r>
    </w:p>
    <w:p w14:paraId="2080E75D" w14:textId="77777777" w:rsidR="00236E83" w:rsidRPr="001117AA" w:rsidRDefault="00236E83" w:rsidP="00E641CC">
      <w:pPr>
        <w:ind w:firstLine="6660"/>
        <w:jc w:val="center"/>
        <w:rPr>
          <w:b/>
          <w:bCs/>
        </w:rPr>
      </w:pPr>
      <w:r w:rsidRPr="001117AA">
        <w:t xml:space="preserve">от </w:t>
      </w:r>
      <w:r w:rsidR="00F97950">
        <w:t>__</w:t>
      </w:r>
      <w:r w:rsidR="004873BE" w:rsidRPr="001117AA">
        <w:t>.</w:t>
      </w:r>
      <w:r w:rsidR="00391241" w:rsidRPr="001117AA">
        <w:t>0</w:t>
      </w:r>
      <w:r w:rsidR="005807C5" w:rsidRPr="001117AA">
        <w:t>7</w:t>
      </w:r>
      <w:r w:rsidR="00484B84" w:rsidRPr="001117AA">
        <w:t>.</w:t>
      </w:r>
      <w:r w:rsidR="002E5731" w:rsidRPr="001117AA">
        <w:t>20</w:t>
      </w:r>
      <w:r w:rsidR="00001F4E" w:rsidRPr="001117AA">
        <w:t>2</w:t>
      </w:r>
      <w:r w:rsidR="00CA539D" w:rsidRPr="001117AA">
        <w:t>5</w:t>
      </w:r>
      <w:r w:rsidR="003F3D67" w:rsidRPr="001117AA">
        <w:t xml:space="preserve"> </w:t>
      </w:r>
      <w:r w:rsidRPr="001117AA">
        <w:t>№</w:t>
      </w:r>
      <w:r w:rsidR="007F1F69" w:rsidRPr="001117AA">
        <w:t xml:space="preserve"> </w:t>
      </w:r>
      <w:r w:rsidR="00F97950">
        <w:t>__</w:t>
      </w:r>
      <w:r w:rsidRPr="001117AA">
        <w:t xml:space="preserve"> </w:t>
      </w:r>
    </w:p>
    <w:p w14:paraId="0C38A38B" w14:textId="77777777" w:rsidR="00D313A9" w:rsidRDefault="00D313A9" w:rsidP="00236E83">
      <w:pPr>
        <w:pStyle w:val="1"/>
        <w:spacing w:line="235" w:lineRule="auto"/>
        <w:rPr>
          <w:b w:val="0"/>
        </w:rPr>
      </w:pPr>
    </w:p>
    <w:p w14:paraId="73E6CD48" w14:textId="77777777" w:rsidR="00D313A9" w:rsidRDefault="00D313A9" w:rsidP="00D313A9">
      <w:pPr>
        <w:pStyle w:val="1"/>
        <w:spacing w:line="235" w:lineRule="auto"/>
        <w:rPr>
          <w:b w:val="0"/>
        </w:rPr>
      </w:pPr>
    </w:p>
    <w:p w14:paraId="785E2F6D" w14:textId="77777777"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14:paraId="504E5492" w14:textId="77777777"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5807C5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14:paraId="680F3523" w14:textId="77777777"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14:paraId="2A766039" w14:textId="77777777"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за 1 </w:t>
      </w:r>
      <w:r w:rsidR="005807C5">
        <w:rPr>
          <w:sz w:val="28"/>
          <w:szCs w:val="28"/>
        </w:rPr>
        <w:t>полугодие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573135">
        <w:rPr>
          <w:sz w:val="28"/>
          <w:szCs w:val="28"/>
        </w:rPr>
        <w:t>6 448</w:t>
      </w:r>
      <w:r w:rsidRPr="009766EC">
        <w:rPr>
          <w:sz w:val="28"/>
          <w:szCs w:val="28"/>
        </w:rPr>
        <w:t>,</w:t>
      </w:r>
      <w:r w:rsidR="00573135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7313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9766EC">
        <w:rPr>
          <w:sz w:val="28"/>
          <w:szCs w:val="28"/>
        </w:rPr>
        <w:t>,</w:t>
      </w:r>
      <w:r w:rsidR="005731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 w:rsidR="00573135">
        <w:rPr>
          <w:sz w:val="28"/>
          <w:szCs w:val="28"/>
        </w:rPr>
        <w:t>ов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 w:rsidR="00D05D6F">
        <w:rPr>
          <w:sz w:val="28"/>
          <w:szCs w:val="28"/>
        </w:rPr>
        <w:t>9</w:t>
      </w:r>
      <w:r w:rsidRPr="009766EC">
        <w:rPr>
          <w:sz w:val="28"/>
          <w:szCs w:val="28"/>
        </w:rPr>
        <w:t xml:space="preserve"> </w:t>
      </w:r>
      <w:r w:rsidR="00D05D6F">
        <w:rPr>
          <w:sz w:val="28"/>
          <w:szCs w:val="28"/>
        </w:rPr>
        <w:t>690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4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D05D6F">
        <w:rPr>
          <w:sz w:val="28"/>
          <w:szCs w:val="28"/>
        </w:rPr>
        <w:t>38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Дефицит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1 квартала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</w:t>
      </w:r>
      <w:r w:rsidR="00D05D6F">
        <w:rPr>
          <w:sz w:val="28"/>
        </w:rPr>
        <w:t>3</w:t>
      </w:r>
      <w:r>
        <w:rPr>
          <w:sz w:val="28"/>
        </w:rPr>
        <w:t xml:space="preserve"> </w:t>
      </w:r>
      <w:r w:rsidR="00D05D6F">
        <w:rPr>
          <w:sz w:val="28"/>
        </w:rPr>
        <w:t>241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тыс. рублей. </w:t>
      </w:r>
    </w:p>
    <w:p w14:paraId="1A5642C0" w14:textId="77777777"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бюджета Красновского сельского поселения за 1 </w:t>
      </w:r>
      <w:r w:rsidR="005807C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14:paraId="7A4B83A2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D05D6F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102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14:paraId="3E05CD6C" w14:textId="77777777"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D05D6F">
        <w:rPr>
          <w:rFonts w:eastAsia="Times New Roman"/>
          <w:color w:val="000000"/>
          <w:sz w:val="28"/>
          <w:szCs w:val="20"/>
        </w:rPr>
        <w:t>снизился</w:t>
      </w:r>
      <w:r w:rsidRPr="00CA539D">
        <w:rPr>
          <w:rFonts w:eastAsia="Times New Roman"/>
          <w:color w:val="000000"/>
          <w:sz w:val="28"/>
          <w:szCs w:val="20"/>
        </w:rPr>
        <w:t xml:space="preserve"> на </w:t>
      </w:r>
      <w:r w:rsidR="00D05D6F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585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или на </w:t>
      </w:r>
      <w:r w:rsidR="00D05D6F">
        <w:rPr>
          <w:rFonts w:eastAsia="Times New Roman"/>
          <w:color w:val="000000"/>
          <w:sz w:val="28"/>
          <w:szCs w:val="20"/>
        </w:rPr>
        <w:t>47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процента. У</w:t>
      </w:r>
      <w:r w:rsidR="00D05D6F">
        <w:rPr>
          <w:rFonts w:eastAsia="Times New Roman"/>
          <w:color w:val="000000"/>
          <w:sz w:val="28"/>
          <w:szCs w:val="20"/>
        </w:rPr>
        <w:t>меньшение</w:t>
      </w:r>
      <w:r w:rsidRPr="00CA539D">
        <w:rPr>
          <w:rFonts w:eastAsia="Times New Roman"/>
          <w:color w:val="000000"/>
          <w:sz w:val="28"/>
          <w:szCs w:val="20"/>
        </w:rPr>
        <w:t xml:space="preserve">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налогу на совокупный доход, – на </w:t>
      </w:r>
      <w:r w:rsidR="00D05D6F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288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392171">
        <w:rPr>
          <w:rFonts w:eastAsia="Times New Roman"/>
          <w:color w:val="000000"/>
          <w:sz w:val="28"/>
          <w:szCs w:val="20"/>
        </w:rPr>
        <w:t xml:space="preserve">налог на имущество физических лиц 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</w:t>
      </w:r>
      <w:r w:rsidR="00392171" w:rsidRPr="00392171">
        <w:rPr>
          <w:rFonts w:eastAsia="Times New Roman"/>
          <w:color w:val="000000"/>
          <w:sz w:val="28"/>
          <w:szCs w:val="20"/>
        </w:rPr>
        <w:t xml:space="preserve"> </w:t>
      </w:r>
      <w:r w:rsidR="00392171">
        <w:rPr>
          <w:rFonts w:eastAsia="Times New Roman"/>
          <w:color w:val="000000"/>
          <w:sz w:val="28"/>
          <w:szCs w:val="20"/>
        </w:rPr>
        <w:t>государственная пошлина уменьшилась – на 0,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="00392171">
        <w:rPr>
          <w:rFonts w:eastAsia="Times New Roman"/>
          <w:color w:val="000000"/>
          <w:sz w:val="28"/>
          <w:szCs w:val="20"/>
        </w:rPr>
        <w:t xml:space="preserve"> тыс. рублей.</w:t>
      </w:r>
    </w:p>
    <w:p w14:paraId="7FA66D8A" w14:textId="77777777"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3D797D">
        <w:rPr>
          <w:rFonts w:eastAsia="Times New Roman"/>
          <w:color w:val="000000"/>
          <w:spacing w:val="-2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5807C5">
        <w:rPr>
          <w:rFonts w:eastAsia="Times New Roman"/>
          <w:color w:val="000000"/>
          <w:sz w:val="28"/>
          <w:szCs w:val="20"/>
        </w:rPr>
        <w:t>полугодие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D05D6F">
        <w:rPr>
          <w:rFonts w:eastAsia="Times New Roman"/>
          <w:color w:val="000000"/>
          <w:sz w:val="28"/>
          <w:szCs w:val="20"/>
        </w:rPr>
        <w:t>2 346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14:paraId="2EC54803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</w:t>
      </w:r>
      <w:r w:rsidR="00C7130C">
        <w:rPr>
          <w:rFonts w:eastAsia="Times New Roman"/>
          <w:color w:val="00000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5807C5">
        <w:rPr>
          <w:rFonts w:eastAsia="Times New Roman"/>
          <w:color w:val="000000"/>
          <w:sz w:val="28"/>
          <w:szCs w:val="20"/>
        </w:rPr>
        <w:t>полугоди</w:t>
      </w:r>
      <w:r w:rsidR="00C7130C">
        <w:rPr>
          <w:rFonts w:eastAsia="Times New Roman"/>
          <w:color w:val="000000"/>
          <w:sz w:val="28"/>
          <w:szCs w:val="20"/>
        </w:rPr>
        <w:t>и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C7130C">
        <w:rPr>
          <w:rFonts w:eastAsia="Times New Roman"/>
          <w:color w:val="000000"/>
          <w:sz w:val="28"/>
          <w:szCs w:val="20"/>
        </w:rPr>
        <w:t>2 7</w:t>
      </w:r>
      <w:r w:rsidR="00C77BB5">
        <w:rPr>
          <w:rFonts w:eastAsia="Times New Roman"/>
          <w:color w:val="000000"/>
          <w:sz w:val="28"/>
          <w:szCs w:val="20"/>
        </w:rPr>
        <w:t>1</w:t>
      </w:r>
      <w:r w:rsidR="00C7130C">
        <w:rPr>
          <w:rFonts w:eastAsia="Times New Roman"/>
          <w:color w:val="000000"/>
          <w:sz w:val="28"/>
          <w:szCs w:val="20"/>
        </w:rPr>
        <w:t>9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7BB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C7130C">
        <w:rPr>
          <w:rFonts w:eastAsia="Times New Roman"/>
          <w:color w:val="000000"/>
          <w:sz w:val="28"/>
          <w:szCs w:val="20"/>
        </w:rPr>
        <w:t>47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14:paraId="61685EC0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C7130C">
        <w:rPr>
          <w:rFonts w:eastAsia="Times New Roman"/>
          <w:color w:val="000000"/>
          <w:sz w:val="28"/>
          <w:szCs w:val="20"/>
        </w:rPr>
        <w:t>1 808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9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14:paraId="7C07C669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C7130C">
        <w:rPr>
          <w:rFonts w:eastAsia="Times New Roman"/>
          <w:color w:val="000000"/>
          <w:sz w:val="28"/>
          <w:szCs w:val="20"/>
        </w:rPr>
        <w:t>1 026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5153A21B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 xml:space="preserve">, направлено </w:t>
      </w:r>
      <w:r w:rsidR="00C7130C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5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</w:t>
      </w:r>
      <w:r w:rsidR="00C7130C">
        <w:rPr>
          <w:rFonts w:eastAsia="Times New Roman"/>
          <w:color w:val="000000"/>
          <w:sz w:val="28"/>
          <w:szCs w:val="20"/>
        </w:rPr>
        <w:t xml:space="preserve"> 32,4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107EB84F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C7130C">
        <w:rPr>
          <w:rFonts w:eastAsia="Times New Roman"/>
          <w:color w:val="000000"/>
          <w:sz w:val="28"/>
          <w:szCs w:val="20"/>
        </w:rPr>
        <w:t>998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36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14:paraId="687161A6" w14:textId="77777777"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5807C5">
        <w:rPr>
          <w:rFonts w:eastAsia="Times New Roman"/>
          <w:color w:val="000000"/>
          <w:sz w:val="28"/>
          <w:szCs w:val="20"/>
        </w:rPr>
        <w:t xml:space="preserve">полугодие </w:t>
      </w:r>
      <w:r w:rsidRPr="00CA539D">
        <w:rPr>
          <w:rFonts w:eastAsia="Times New Roman"/>
          <w:color w:val="000000"/>
          <w:sz w:val="28"/>
          <w:szCs w:val="20"/>
        </w:rPr>
        <w:t>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14:paraId="60BC0AEC" w14:textId="77777777"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 w14:paraId="2B84E18C" w14:textId="77777777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BF5F9" w14:textId="77777777" w:rsidR="00EB734E" w:rsidRDefault="00EB734E" w:rsidP="008D31F1">
            <w:pPr>
              <w:jc w:val="right"/>
              <w:rPr>
                <w:sz w:val="28"/>
              </w:rPr>
            </w:pPr>
          </w:p>
          <w:p w14:paraId="65181D0F" w14:textId="77777777" w:rsidR="002D5BFD" w:rsidRDefault="002D5BFD" w:rsidP="00EB734E">
            <w:pPr>
              <w:rPr>
                <w:sz w:val="28"/>
              </w:rPr>
            </w:pPr>
          </w:p>
          <w:p w14:paraId="691FACDA" w14:textId="77777777" w:rsidR="00157C9B" w:rsidRDefault="00157C9B" w:rsidP="00EB734E">
            <w:pPr>
              <w:rPr>
                <w:sz w:val="28"/>
              </w:rPr>
            </w:pPr>
          </w:p>
          <w:p w14:paraId="7F371051" w14:textId="77777777" w:rsidR="00157C9B" w:rsidRDefault="00157C9B" w:rsidP="00EB734E">
            <w:pPr>
              <w:rPr>
                <w:sz w:val="28"/>
              </w:rPr>
            </w:pPr>
          </w:p>
          <w:p w14:paraId="7E79ED8E" w14:textId="77777777" w:rsidR="00157C9B" w:rsidRDefault="00157C9B" w:rsidP="00EB734E">
            <w:pPr>
              <w:rPr>
                <w:sz w:val="28"/>
              </w:rPr>
            </w:pPr>
          </w:p>
          <w:p w14:paraId="269B63CA" w14:textId="77777777"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14:paraId="324FF1F5" w14:textId="77777777"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14:paraId="400218F9" w14:textId="77777777" w:rsidR="00236E83" w:rsidRPr="006D233C" w:rsidRDefault="00236E83" w:rsidP="00FF53B8">
            <w:pPr>
              <w:jc w:val="right"/>
            </w:pPr>
          </w:p>
        </w:tc>
      </w:tr>
    </w:tbl>
    <w:p w14:paraId="23CD9094" w14:textId="77777777" w:rsidR="00C068E1" w:rsidRDefault="00C068E1" w:rsidP="00236E83">
      <w:pPr>
        <w:jc w:val="right"/>
        <w:rPr>
          <w:sz w:val="28"/>
          <w:szCs w:val="28"/>
        </w:rPr>
      </w:pPr>
    </w:p>
    <w:p w14:paraId="203033A4" w14:textId="77777777"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14:paraId="7439E50E" w14:textId="77777777"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14:paraId="6C15390D" w14:textId="77777777"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14:paraId="053AA861" w14:textId="77777777" w:rsidR="00C068E1" w:rsidRDefault="00C068E1" w:rsidP="00C068E1">
      <w:pPr>
        <w:jc w:val="center"/>
        <w:rPr>
          <w:sz w:val="28"/>
          <w:szCs w:val="28"/>
        </w:rPr>
      </w:pPr>
    </w:p>
    <w:p w14:paraId="365A4012" w14:textId="77777777"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14:paraId="3F58BA2C" w14:textId="77777777"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10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2006"/>
        <w:gridCol w:w="2170"/>
      </w:tblGrid>
      <w:tr w:rsidR="00E43E3F" w:rsidRPr="007C698E" w14:paraId="1C01C23A" w14:textId="77777777" w:rsidTr="00041788">
        <w:trPr>
          <w:trHeight w:val="375"/>
        </w:trPr>
        <w:tc>
          <w:tcPr>
            <w:tcW w:w="5827" w:type="dxa"/>
            <w:shd w:val="clear" w:color="auto" w:fill="auto"/>
          </w:tcPr>
          <w:p w14:paraId="49EAF656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14:paraId="55F91E9A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  <w:shd w:val="clear" w:color="auto" w:fill="auto"/>
          </w:tcPr>
          <w:p w14:paraId="5117E039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 w14:paraId="5DE0048E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0A84E48B" w14:textId="77777777"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7406830" w14:textId="77777777"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CE9BC0C" w14:textId="77777777" w:rsidR="002B6D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6 448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738BD" w:rsidRPr="007C698E" w14:paraId="5E6F6C7A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761BA083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CE9B522" w14:textId="77777777"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CD6906C" w14:textId="77777777" w:rsidR="00F738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102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738BD" w:rsidRPr="007C698E" w14:paraId="2EAC90C8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73A17E13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56EA57A" w14:textId="77777777"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0CEF57D" w14:textId="77777777" w:rsidR="00F738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2 166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443CB" w:rsidRPr="007C698E" w14:paraId="2FD14F03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2D3B105D" w14:textId="77777777"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4DEF931B" w14:textId="77777777"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AEB4C0B" w14:textId="77777777" w:rsidR="009443CB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2 166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 w14:paraId="77B65BE9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0BD0FA3D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B1CA8F6" w14:textId="77777777"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58AC50D" w14:textId="77777777"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338BB">
              <w:rPr>
                <w:color w:val="000000"/>
                <w:sz w:val="28"/>
                <w:szCs w:val="28"/>
              </w:rPr>
              <w:t>2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5338BB">
              <w:rPr>
                <w:color w:val="000000"/>
                <w:sz w:val="28"/>
                <w:szCs w:val="28"/>
              </w:rPr>
              <w:t>769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 w:rsidR="005338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C84FCC" w:rsidRPr="007C698E" w14:paraId="24091F25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29F0F1D5" w14:textId="77777777"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B7A3958" w14:textId="77777777"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AF6AAF4" w14:textId="77777777"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338B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338BB">
              <w:rPr>
                <w:color w:val="000000"/>
                <w:sz w:val="28"/>
                <w:szCs w:val="28"/>
              </w:rPr>
              <w:t>769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5338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F738BD" w:rsidRPr="007C698E" w14:paraId="75C15C6E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0CFC9361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0AEA7E9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76C6DE9" w14:textId="77777777" w:rsidR="00F738BD" w:rsidRPr="00B124B7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052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14:paraId="4082BDC4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1603F188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055B4C4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3048C2E" w14:textId="77777777"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14:paraId="52917E2F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72B6E81C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DF36731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DCAA7BB" w14:textId="77777777"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630F" w:rsidRPr="007C698E" w14:paraId="0A2EEE5C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32A2B554" w14:textId="77777777"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71332B5" w14:textId="77777777"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68CFF68" w14:textId="77777777" w:rsidR="0085630F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13D5" w:rsidRPr="007C698E" w14:paraId="64894CE9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457AEE07" w14:textId="77777777"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80A5BA3" w14:textId="77777777"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06A2E91" w14:textId="77777777" w:rsidR="00FA13D5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8BD" w:rsidRPr="007C698E" w14:paraId="38004346" w14:textId="77777777" w:rsidTr="00041788">
        <w:trPr>
          <w:trHeight w:val="1237"/>
        </w:trPr>
        <w:tc>
          <w:tcPr>
            <w:tcW w:w="5827" w:type="dxa"/>
            <w:shd w:val="clear" w:color="auto" w:fill="auto"/>
            <w:vAlign w:val="bottom"/>
          </w:tcPr>
          <w:p w14:paraId="0258777E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6ECBF05" w14:textId="77777777"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368D6AC" w14:textId="77777777"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7C698E" w14:paraId="61A50140" w14:textId="77777777" w:rsidTr="00041788">
        <w:trPr>
          <w:trHeight w:val="2250"/>
        </w:trPr>
        <w:tc>
          <w:tcPr>
            <w:tcW w:w="5827" w:type="dxa"/>
            <w:shd w:val="clear" w:color="auto" w:fill="auto"/>
            <w:vAlign w:val="bottom"/>
          </w:tcPr>
          <w:p w14:paraId="7D21B682" w14:textId="77777777"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1639084" w14:textId="77777777"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3ABD206" w14:textId="77777777"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412E33" w:rsidRPr="007C698E" w14:paraId="72B7119B" w14:textId="77777777" w:rsidTr="00427EEA">
        <w:trPr>
          <w:trHeight w:val="2258"/>
        </w:trPr>
        <w:tc>
          <w:tcPr>
            <w:tcW w:w="5827" w:type="dxa"/>
            <w:shd w:val="clear" w:color="auto" w:fill="auto"/>
            <w:vAlign w:val="bottom"/>
          </w:tcPr>
          <w:p w14:paraId="122DE29F" w14:textId="77777777"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55BB699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A78ADFA" w14:textId="77777777"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B5608" w:rsidRPr="007C698E" w14:paraId="79DB8CFB" w14:textId="77777777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14:paraId="742B5394" w14:textId="77777777"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D3240BD" w14:textId="77777777"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BEA62C2" w14:textId="77777777" w:rsidR="00CB5608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525BF" w:rsidRPr="007C698E" w14:paraId="366BB76E" w14:textId="77777777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14:paraId="76BC7796" w14:textId="77777777"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7449FD1" w14:textId="77777777"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EB3E52C" w14:textId="77777777" w:rsidR="00D525BF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25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525BF" w:rsidRPr="007C698E" w14:paraId="075E7C70" w14:textId="77777777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14:paraId="5D68C6C2" w14:textId="77777777"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79DEB7A" w14:textId="77777777"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05F697C" w14:textId="77777777" w:rsidR="00D525BF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5338BB" w:rsidRPr="007C698E" w14:paraId="4D440D87" w14:textId="77777777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14:paraId="4ED8859D" w14:textId="77777777" w:rsidR="005338BB" w:rsidRPr="00FD654F" w:rsidRDefault="005338BB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38AC953" w14:textId="77777777" w:rsidR="005338BB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E5A6791" w14:textId="77777777" w:rsidR="005338BB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338BB" w:rsidRPr="007C698E" w14:paraId="7AA3578A" w14:textId="77777777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14:paraId="46C7C471" w14:textId="77777777" w:rsidR="005338BB" w:rsidRPr="00FD654F" w:rsidRDefault="005338BB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8C7F911" w14:textId="77777777" w:rsidR="005338BB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AAAEF19" w14:textId="77777777" w:rsidR="005338BB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12E33" w:rsidRPr="007C698E" w14:paraId="65535DC8" w14:textId="77777777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14:paraId="67623195" w14:textId="77777777"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D150310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A233FCC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BA5357" w:rsidRPr="007C698E" w14:paraId="1E621B26" w14:textId="77777777" w:rsidTr="00427EEA">
        <w:trPr>
          <w:trHeight w:val="844"/>
        </w:trPr>
        <w:tc>
          <w:tcPr>
            <w:tcW w:w="5827" w:type="dxa"/>
            <w:shd w:val="clear" w:color="auto" w:fill="auto"/>
            <w:vAlign w:val="bottom"/>
          </w:tcPr>
          <w:p w14:paraId="4A41B858" w14:textId="77777777"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649D704" w14:textId="77777777"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9CAA67E" w14:textId="77777777" w:rsidR="00BA5357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2 346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F12D7" w:rsidRPr="007C698E" w14:paraId="29612F38" w14:textId="77777777" w:rsidTr="00041788">
        <w:trPr>
          <w:trHeight w:val="896"/>
        </w:trPr>
        <w:tc>
          <w:tcPr>
            <w:tcW w:w="5827" w:type="dxa"/>
            <w:shd w:val="clear" w:color="auto" w:fill="auto"/>
            <w:vAlign w:val="bottom"/>
          </w:tcPr>
          <w:p w14:paraId="34B83F72" w14:textId="77777777"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B66CC90" w14:textId="77777777"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1C2631D" w14:textId="77777777" w:rsidR="008F12D7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8F12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 w14:paraId="614E54DA" w14:textId="77777777" w:rsidTr="00041788">
        <w:trPr>
          <w:trHeight w:val="485"/>
        </w:trPr>
        <w:tc>
          <w:tcPr>
            <w:tcW w:w="5827" w:type="dxa"/>
            <w:shd w:val="clear" w:color="auto" w:fill="auto"/>
            <w:vAlign w:val="bottom"/>
          </w:tcPr>
          <w:p w14:paraId="105D4F76" w14:textId="77777777"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6BE2CB8" w14:textId="77777777"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8C67A4B" w14:textId="77777777"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84143" w:rsidRPr="007C698E" w14:paraId="5DBCCE07" w14:textId="77777777" w:rsidTr="00041788">
        <w:trPr>
          <w:trHeight w:val="395"/>
        </w:trPr>
        <w:tc>
          <w:tcPr>
            <w:tcW w:w="5827" w:type="dxa"/>
            <w:shd w:val="clear" w:color="auto" w:fill="auto"/>
            <w:vAlign w:val="bottom"/>
          </w:tcPr>
          <w:p w14:paraId="151A2596" w14:textId="77777777"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7209EAC" w14:textId="77777777"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75CF3">
              <w:rPr>
                <w:color w:val="000000"/>
                <w:sz w:val="28"/>
                <w:szCs w:val="28"/>
              </w:rPr>
              <w:t>349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75C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973E249" w14:textId="77777777" w:rsidR="00884143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1 808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01C32" w:rsidRPr="00F738BD" w14:paraId="49B10DD9" w14:textId="77777777" w:rsidTr="00041788">
        <w:trPr>
          <w:trHeight w:val="405"/>
        </w:trPr>
        <w:tc>
          <w:tcPr>
            <w:tcW w:w="5827" w:type="dxa"/>
            <w:shd w:val="clear" w:color="auto" w:fill="auto"/>
            <w:vAlign w:val="bottom"/>
          </w:tcPr>
          <w:p w14:paraId="2F38D5A2" w14:textId="77777777"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26881B1" w14:textId="77777777"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931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E4434F8" w14:textId="77777777" w:rsidR="00301C32" w:rsidRPr="00301C32" w:rsidRDefault="005338BB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448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412E33" w:rsidRPr="00F7603D" w14:paraId="71A8D2CE" w14:textId="77777777" w:rsidTr="00041788">
        <w:trPr>
          <w:trHeight w:val="458"/>
        </w:trPr>
        <w:tc>
          <w:tcPr>
            <w:tcW w:w="5827" w:type="dxa"/>
            <w:shd w:val="clear" w:color="auto" w:fill="auto"/>
            <w:vAlign w:val="bottom"/>
          </w:tcPr>
          <w:p w14:paraId="286D0C22" w14:textId="77777777"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A774712" w14:textId="77777777"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CEE6BC2" w14:textId="77777777" w:rsidR="00136A93" w:rsidRPr="00F7603D" w:rsidRDefault="002622C1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690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12E33" w:rsidRPr="00F7603D" w14:paraId="72F3B760" w14:textId="77777777" w:rsidTr="00041788">
        <w:trPr>
          <w:trHeight w:val="483"/>
        </w:trPr>
        <w:tc>
          <w:tcPr>
            <w:tcW w:w="5827" w:type="dxa"/>
            <w:shd w:val="clear" w:color="auto" w:fill="auto"/>
            <w:vAlign w:val="bottom"/>
          </w:tcPr>
          <w:p w14:paraId="74AC272A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B6759B1" w14:textId="77777777"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6E89047" w14:textId="77777777" w:rsidR="00412E33" w:rsidRPr="00F7603D" w:rsidRDefault="002622C1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12E33" w:rsidRPr="00F7603D" w14:paraId="0407EB42" w14:textId="77777777" w:rsidTr="00041788">
        <w:trPr>
          <w:trHeight w:val="274"/>
        </w:trPr>
        <w:tc>
          <w:tcPr>
            <w:tcW w:w="5827" w:type="dxa"/>
            <w:shd w:val="clear" w:color="auto" w:fill="auto"/>
            <w:vAlign w:val="bottom"/>
          </w:tcPr>
          <w:p w14:paraId="0ACED7F0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C3EC19E" w14:textId="77777777"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2622C1">
              <w:rPr>
                <w:sz w:val="28"/>
                <w:szCs w:val="28"/>
              </w:rPr>
              <w:t>103</w:t>
            </w:r>
            <w:r w:rsidR="00D313A9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E96A36A" w14:textId="77777777" w:rsidR="00412E33" w:rsidRPr="00F7603D" w:rsidRDefault="002622C1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76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412E33" w:rsidRPr="00F7603D" w14:paraId="417FED82" w14:textId="77777777" w:rsidTr="00041788">
        <w:trPr>
          <w:trHeight w:val="401"/>
        </w:trPr>
        <w:tc>
          <w:tcPr>
            <w:tcW w:w="5827" w:type="dxa"/>
            <w:shd w:val="clear" w:color="auto" w:fill="auto"/>
            <w:vAlign w:val="bottom"/>
          </w:tcPr>
          <w:p w14:paraId="3ED8FCF9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56DA690" w14:textId="77777777"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A9BAE70" w14:textId="77777777"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14:paraId="496A4582" w14:textId="77777777" w:rsidTr="00041788">
        <w:trPr>
          <w:trHeight w:val="341"/>
        </w:trPr>
        <w:tc>
          <w:tcPr>
            <w:tcW w:w="5827" w:type="dxa"/>
            <w:shd w:val="clear" w:color="auto" w:fill="auto"/>
            <w:vAlign w:val="bottom"/>
          </w:tcPr>
          <w:p w14:paraId="63C76094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2D0EB20" w14:textId="77777777"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855897">
              <w:rPr>
                <w:sz w:val="28"/>
                <w:szCs w:val="28"/>
              </w:rPr>
              <w:t>4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3D910E7" w14:textId="77777777"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12E33" w:rsidRPr="00F7603D" w14:paraId="155EB504" w14:textId="77777777" w:rsidTr="00041788">
        <w:trPr>
          <w:trHeight w:val="443"/>
        </w:trPr>
        <w:tc>
          <w:tcPr>
            <w:tcW w:w="5827" w:type="dxa"/>
            <w:shd w:val="clear" w:color="auto" w:fill="auto"/>
            <w:vAlign w:val="bottom"/>
          </w:tcPr>
          <w:p w14:paraId="0CF97308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8BEB579" w14:textId="77777777"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744CC4F" w14:textId="77777777"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C41ED4" w:rsidRPr="00F7603D" w14:paraId="5BFF875E" w14:textId="77777777" w:rsidTr="00427EEA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14:paraId="6D530469" w14:textId="77777777"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4DD258F" w14:textId="77777777"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2F6AAB3" w14:textId="77777777" w:rsidR="00C41ED4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7509D" w:rsidRPr="00F7603D" w14:paraId="13AC3D9B" w14:textId="77777777" w:rsidTr="00041788">
        <w:trPr>
          <w:trHeight w:val="278"/>
        </w:trPr>
        <w:tc>
          <w:tcPr>
            <w:tcW w:w="5827" w:type="dxa"/>
            <w:shd w:val="clear" w:color="auto" w:fill="auto"/>
            <w:vAlign w:val="bottom"/>
          </w:tcPr>
          <w:p w14:paraId="74F90207" w14:textId="77777777"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FCFC16E" w14:textId="77777777"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03C483E" w14:textId="77777777"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D7509D" w:rsidRPr="00F7603D" w14:paraId="5B1255EE" w14:textId="77777777" w:rsidTr="00041788">
        <w:trPr>
          <w:trHeight w:val="368"/>
        </w:trPr>
        <w:tc>
          <w:tcPr>
            <w:tcW w:w="5827" w:type="dxa"/>
            <w:shd w:val="clear" w:color="auto" w:fill="auto"/>
            <w:vAlign w:val="bottom"/>
          </w:tcPr>
          <w:p w14:paraId="51C416EF" w14:textId="77777777"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AB0AE6E" w14:textId="77777777"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720A979" w14:textId="77777777"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12E33" w:rsidRPr="00F7603D" w14:paraId="3DAD6CBE" w14:textId="77777777" w:rsidTr="00041788">
        <w:trPr>
          <w:trHeight w:val="430"/>
        </w:trPr>
        <w:tc>
          <w:tcPr>
            <w:tcW w:w="5827" w:type="dxa"/>
            <w:shd w:val="clear" w:color="auto" w:fill="auto"/>
            <w:vAlign w:val="bottom"/>
          </w:tcPr>
          <w:p w14:paraId="69777688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70B2EE7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313122E" w14:textId="77777777"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14:paraId="4B2C3C71" w14:textId="77777777" w:rsidTr="00041788">
        <w:trPr>
          <w:trHeight w:val="396"/>
        </w:trPr>
        <w:tc>
          <w:tcPr>
            <w:tcW w:w="5827" w:type="dxa"/>
            <w:shd w:val="clear" w:color="auto" w:fill="auto"/>
            <w:vAlign w:val="bottom"/>
          </w:tcPr>
          <w:p w14:paraId="41317C95" w14:textId="77777777"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2852584" w14:textId="77777777"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8FCF412" w14:textId="77777777"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14:paraId="46AC070A" w14:textId="77777777" w:rsidTr="00041788">
        <w:trPr>
          <w:trHeight w:val="369"/>
        </w:trPr>
        <w:tc>
          <w:tcPr>
            <w:tcW w:w="5827" w:type="dxa"/>
            <w:shd w:val="clear" w:color="auto" w:fill="auto"/>
            <w:vAlign w:val="bottom"/>
          </w:tcPr>
          <w:p w14:paraId="7B179616" w14:textId="77777777"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2E5BE6E" w14:textId="77777777"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75F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2C7664A" w14:textId="77777777"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5897">
              <w:rPr>
                <w:sz w:val="28"/>
                <w:szCs w:val="28"/>
              </w:rPr>
              <w:t>1 808</w:t>
            </w:r>
            <w:r w:rsidR="004319D6">
              <w:rPr>
                <w:sz w:val="28"/>
                <w:szCs w:val="28"/>
              </w:rPr>
              <w:t>,</w:t>
            </w:r>
            <w:r w:rsidR="00855897">
              <w:rPr>
                <w:sz w:val="28"/>
                <w:szCs w:val="28"/>
              </w:rPr>
              <w:t>1</w:t>
            </w:r>
          </w:p>
        </w:tc>
      </w:tr>
      <w:tr w:rsidR="00D95AFC" w:rsidRPr="00F7603D" w14:paraId="719914B0" w14:textId="77777777" w:rsidTr="00041788">
        <w:trPr>
          <w:trHeight w:val="369"/>
        </w:trPr>
        <w:tc>
          <w:tcPr>
            <w:tcW w:w="5827" w:type="dxa"/>
            <w:shd w:val="clear" w:color="auto" w:fill="auto"/>
            <w:vAlign w:val="bottom"/>
          </w:tcPr>
          <w:p w14:paraId="5096E286" w14:textId="77777777"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477D0AFE" w14:textId="77777777"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31B83B9" w14:textId="77777777"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14:paraId="73011C38" w14:textId="77777777" w:rsidTr="00041788">
        <w:trPr>
          <w:trHeight w:val="750"/>
        </w:trPr>
        <w:tc>
          <w:tcPr>
            <w:tcW w:w="5827" w:type="dxa"/>
            <w:shd w:val="clear" w:color="auto" w:fill="auto"/>
            <w:vAlign w:val="bottom"/>
          </w:tcPr>
          <w:p w14:paraId="18BBA4E4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1B18987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2F603EB" w14:textId="77777777"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D32F2C" w:rsidRPr="00F7603D" w14:paraId="653A1586" w14:textId="77777777" w:rsidTr="00041788">
        <w:trPr>
          <w:trHeight w:val="415"/>
        </w:trPr>
        <w:tc>
          <w:tcPr>
            <w:tcW w:w="5827" w:type="dxa"/>
            <w:shd w:val="clear" w:color="auto" w:fill="auto"/>
            <w:vAlign w:val="bottom"/>
          </w:tcPr>
          <w:p w14:paraId="0CA485FC" w14:textId="77777777"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EB4CEEB" w14:textId="77777777"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972D3F5" w14:textId="77777777" w:rsidR="00D32F2C" w:rsidRPr="00F7603D" w:rsidRDefault="0085589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33619C" w:rsidRPr="00F7603D" w14:paraId="7C928D6D" w14:textId="77777777" w:rsidTr="00041788">
        <w:trPr>
          <w:trHeight w:val="415"/>
        </w:trPr>
        <w:tc>
          <w:tcPr>
            <w:tcW w:w="5827" w:type="dxa"/>
            <w:shd w:val="clear" w:color="auto" w:fill="auto"/>
            <w:vAlign w:val="bottom"/>
          </w:tcPr>
          <w:p w14:paraId="0058A660" w14:textId="77777777"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3F36B8B" w14:textId="77777777"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C7195F5" w14:textId="77777777"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14:paraId="2B4C8AB6" w14:textId="77777777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14:paraId="1D487BFF" w14:textId="77777777"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0C9A09C" w14:textId="77777777"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2233246" w14:textId="77777777" w:rsidR="00412E33" w:rsidRPr="003D5794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319D6" w:rsidRPr="003D5794" w14:paraId="40B28A8C" w14:textId="77777777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14:paraId="327240E9" w14:textId="77777777"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430E77C" w14:textId="77777777"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32D6CC5" w14:textId="77777777"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14:paraId="5C4EBC94" w14:textId="77777777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14:paraId="1C79F38E" w14:textId="77777777"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D814822" w14:textId="77777777"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3B90703" w14:textId="77777777"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14:paraId="07004853" w14:textId="77777777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14:paraId="53A56656" w14:textId="77777777"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B53D2A7" w14:textId="77777777"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9C5093E" w14:textId="77777777"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855897"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 xml:space="preserve"> </w:t>
            </w:r>
            <w:r w:rsidR="00855897">
              <w:rPr>
                <w:color w:val="000000"/>
                <w:sz w:val="28"/>
                <w:szCs w:val="28"/>
              </w:rPr>
              <w:t>817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8558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4319D6" w:rsidRPr="003D5794" w14:paraId="291BBCE6" w14:textId="77777777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14:paraId="30E33F7E" w14:textId="77777777"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907861D" w14:textId="77777777"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0B0C8FF" w14:textId="77777777"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855897"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 xml:space="preserve"> </w:t>
            </w:r>
            <w:r w:rsidR="00855897">
              <w:rPr>
                <w:color w:val="000000"/>
                <w:sz w:val="28"/>
                <w:szCs w:val="28"/>
              </w:rPr>
              <w:t>817</w:t>
            </w:r>
            <w:r>
              <w:rPr>
                <w:color w:val="000000"/>
                <w:sz w:val="28"/>
                <w:szCs w:val="28"/>
              </w:rPr>
              <w:t>,</w:t>
            </w:r>
            <w:r w:rsidR="008558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D95AFC" w:rsidRPr="003D5794" w14:paraId="1A80A313" w14:textId="77777777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14:paraId="282A8A5D" w14:textId="77777777"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30ADE37" w14:textId="77777777"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2FBA1F2" w14:textId="77777777" w:rsidR="00D95AFC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95AFC" w:rsidRPr="003D5794" w14:paraId="2677DD79" w14:textId="77777777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14:paraId="53FCD86F" w14:textId="77777777"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607ED92" w14:textId="77777777"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931CC50" w14:textId="77777777" w:rsidR="00D95AFC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73D99" w:rsidRPr="003D5794" w14:paraId="5BABF2C1" w14:textId="77777777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14:paraId="5F783E93" w14:textId="77777777"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3058284" w14:textId="77777777"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56CD81F" w14:textId="77777777"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14:paraId="07F69566" w14:textId="77777777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14:paraId="6E8CB99E" w14:textId="77777777"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7B9C4A2" w14:textId="77777777"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CB9336D" w14:textId="77777777"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14:paraId="7F134E68" w14:textId="77777777" w:rsidTr="00041788">
        <w:trPr>
          <w:trHeight w:val="343"/>
        </w:trPr>
        <w:tc>
          <w:tcPr>
            <w:tcW w:w="5827" w:type="dxa"/>
            <w:shd w:val="clear" w:color="auto" w:fill="auto"/>
            <w:vAlign w:val="bottom"/>
          </w:tcPr>
          <w:p w14:paraId="19CE1165" w14:textId="77777777"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17E1108" w14:textId="77777777"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C60225F" w14:textId="77777777"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14:paraId="0D508DEA" w14:textId="77777777" w:rsidTr="00041788">
        <w:trPr>
          <w:trHeight w:val="343"/>
        </w:trPr>
        <w:tc>
          <w:tcPr>
            <w:tcW w:w="5827" w:type="dxa"/>
            <w:shd w:val="clear" w:color="auto" w:fill="auto"/>
            <w:vAlign w:val="bottom"/>
          </w:tcPr>
          <w:p w14:paraId="22B3D8F4" w14:textId="77777777"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896D524" w14:textId="77777777"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D7BB15F" w14:textId="77777777"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14:paraId="1758CAF8" w14:textId="77777777" w:rsidTr="00041788">
        <w:trPr>
          <w:trHeight w:val="405"/>
        </w:trPr>
        <w:tc>
          <w:tcPr>
            <w:tcW w:w="5827" w:type="dxa"/>
            <w:shd w:val="clear" w:color="auto" w:fill="auto"/>
            <w:vAlign w:val="bottom"/>
          </w:tcPr>
          <w:p w14:paraId="6660FBFC" w14:textId="77777777"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1AFD24E" w14:textId="77777777"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123D96C" w14:textId="77777777" w:rsidR="00DF2E2B" w:rsidRPr="00F7603D" w:rsidRDefault="002622C1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690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12E33" w:rsidRPr="003D5794" w14:paraId="6AE4BA30" w14:textId="77777777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14:paraId="446F518D" w14:textId="77777777"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D9876AB" w14:textId="77777777"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E01BA8">
              <w:rPr>
                <w:color w:val="000000"/>
                <w:sz w:val="28"/>
                <w:szCs w:val="28"/>
              </w:rPr>
              <w:t>227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E01B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D0D8644" w14:textId="77777777"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2622C1"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2622C1">
              <w:rPr>
                <w:color w:val="000000"/>
                <w:sz w:val="28"/>
                <w:szCs w:val="28"/>
              </w:rPr>
              <w:t>241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622C1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1436" w:rsidRPr="003D5794" w14:paraId="5C01674C" w14:textId="77777777" w:rsidTr="00041788">
        <w:trPr>
          <w:trHeight w:val="750"/>
        </w:trPr>
        <w:tc>
          <w:tcPr>
            <w:tcW w:w="5827" w:type="dxa"/>
            <w:shd w:val="clear" w:color="auto" w:fill="auto"/>
            <w:vAlign w:val="bottom"/>
          </w:tcPr>
          <w:p w14:paraId="63C7BB52" w14:textId="77777777"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14:paraId="006A2A9C" w14:textId="77777777"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14:paraId="03F152C8" w14:textId="77777777" w:rsidR="00E31436" w:rsidRDefault="002622C1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241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31436" w:rsidRPr="003D5794" w14:paraId="2D6A2E99" w14:textId="77777777" w:rsidTr="00041788">
        <w:trPr>
          <w:trHeight w:val="174"/>
        </w:trPr>
        <w:tc>
          <w:tcPr>
            <w:tcW w:w="5827" w:type="dxa"/>
            <w:shd w:val="clear" w:color="auto" w:fill="auto"/>
            <w:vAlign w:val="bottom"/>
          </w:tcPr>
          <w:p w14:paraId="3CE4AD21" w14:textId="77777777"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14:paraId="2BD28F66" w14:textId="77777777"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14:paraId="47D40FAD" w14:textId="77777777" w:rsidR="00E31436" w:rsidRDefault="002622C1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241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5D8A79C0" w14:textId="77777777" w:rsidR="00F738BD" w:rsidRDefault="00F738BD" w:rsidP="00ED13B6">
      <w:pPr>
        <w:rPr>
          <w:sz w:val="28"/>
          <w:szCs w:val="28"/>
        </w:rPr>
      </w:pPr>
    </w:p>
    <w:sectPr w:rsidR="00F738BD" w:rsidSect="00F97950">
      <w:footerReference w:type="even" r:id="rId6"/>
      <w:footerReference w:type="default" r:id="rId7"/>
      <w:pgSz w:w="11906" w:h="16838"/>
      <w:pgMar w:top="426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9392" w14:textId="77777777" w:rsidR="00003F78" w:rsidRDefault="00003F78">
      <w:r>
        <w:separator/>
      </w:r>
    </w:p>
  </w:endnote>
  <w:endnote w:type="continuationSeparator" w:id="0">
    <w:p w14:paraId="670391FA" w14:textId="77777777" w:rsidR="00003F78" w:rsidRDefault="000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915" w14:textId="77777777"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14:paraId="52FDC84B" w14:textId="77777777"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0034" w14:textId="77777777"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903F" w14:textId="77777777" w:rsidR="00003F78" w:rsidRDefault="00003F78">
      <w:r>
        <w:separator/>
      </w:r>
    </w:p>
  </w:footnote>
  <w:footnote w:type="continuationSeparator" w:id="0">
    <w:p w14:paraId="2A46B4C7" w14:textId="77777777" w:rsidR="00003F78" w:rsidRDefault="00003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03F78"/>
    <w:rsid w:val="00011044"/>
    <w:rsid w:val="0002490D"/>
    <w:rsid w:val="00041788"/>
    <w:rsid w:val="000418B1"/>
    <w:rsid w:val="00042033"/>
    <w:rsid w:val="00043B82"/>
    <w:rsid w:val="00046DF2"/>
    <w:rsid w:val="00052D37"/>
    <w:rsid w:val="00064797"/>
    <w:rsid w:val="00087172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17AA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3E13"/>
    <w:rsid w:val="001C44D2"/>
    <w:rsid w:val="001D3C2B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4823"/>
    <w:rsid w:val="002153AC"/>
    <w:rsid w:val="00215F33"/>
    <w:rsid w:val="00227C4F"/>
    <w:rsid w:val="0023165B"/>
    <w:rsid w:val="00235AA4"/>
    <w:rsid w:val="00236E83"/>
    <w:rsid w:val="00241271"/>
    <w:rsid w:val="00256294"/>
    <w:rsid w:val="002622C1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27EEA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8BB"/>
    <w:rsid w:val="00533B98"/>
    <w:rsid w:val="00542257"/>
    <w:rsid w:val="005605B1"/>
    <w:rsid w:val="005623A8"/>
    <w:rsid w:val="00566B72"/>
    <w:rsid w:val="005671FF"/>
    <w:rsid w:val="00570832"/>
    <w:rsid w:val="00573135"/>
    <w:rsid w:val="0057413A"/>
    <w:rsid w:val="005741E8"/>
    <w:rsid w:val="005807C5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1F69"/>
    <w:rsid w:val="007F3558"/>
    <w:rsid w:val="007F77FC"/>
    <w:rsid w:val="00801C23"/>
    <w:rsid w:val="00830F57"/>
    <w:rsid w:val="008357A8"/>
    <w:rsid w:val="00842C36"/>
    <w:rsid w:val="00845754"/>
    <w:rsid w:val="00855897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A9A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A6458"/>
    <w:rsid w:val="009B137A"/>
    <w:rsid w:val="009C0C43"/>
    <w:rsid w:val="009C3B3B"/>
    <w:rsid w:val="009C4508"/>
    <w:rsid w:val="009C7E48"/>
    <w:rsid w:val="009D74C6"/>
    <w:rsid w:val="009E48D4"/>
    <w:rsid w:val="009E4C26"/>
    <w:rsid w:val="009E568D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130C"/>
    <w:rsid w:val="00C7247A"/>
    <w:rsid w:val="00C73D99"/>
    <w:rsid w:val="00C77BB5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05D6F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598E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64836"/>
    <w:rsid w:val="00F72CAD"/>
    <w:rsid w:val="00F738BD"/>
    <w:rsid w:val="00F74BFA"/>
    <w:rsid w:val="00F750D3"/>
    <w:rsid w:val="00F7603D"/>
    <w:rsid w:val="00F842C1"/>
    <w:rsid w:val="00F96EE4"/>
    <w:rsid w:val="00F97950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69EE18"/>
  <w15:chartTrackingRefBased/>
  <w15:docId w15:val="{1BB2366F-922E-4843-AF3B-5F81EAA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        </vt:lpstr>
      <vt:lpstr>        ПОСТАНОВЛЕНИЕ</vt:lpstr>
      <vt:lpstr>Приложение </vt:lpstr>
      <vt:lpstr/>
      <vt:lpstr/>
      <vt:lpstr>СВЕДЕНИЯ</vt:lpstr>
      <vt:lpstr>о ходе исполнения бюджета Красновского сельского поселения Тарасовского района з</vt:lpstr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2025-07-03T10:36:00Z</cp:lastPrinted>
  <dcterms:created xsi:type="dcterms:W3CDTF">2025-12-24T14:43:00Z</dcterms:created>
  <dcterms:modified xsi:type="dcterms:W3CDTF">2025-12-24T14:43:00Z</dcterms:modified>
</cp:coreProperties>
</file>